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6CAEE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FF367F9" w14:textId="0AD70A28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68000E">
        <w:rPr>
          <w:b/>
          <w:color w:val="000000"/>
          <w:sz w:val="28"/>
          <w:szCs w:val="28"/>
        </w:rPr>
        <w:t>május 21</w:t>
      </w:r>
      <w:r w:rsidR="00B05B43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(</w:t>
      </w:r>
      <w:r w:rsidR="0068000E">
        <w:rPr>
          <w:b/>
          <w:color w:val="000000"/>
          <w:sz w:val="28"/>
          <w:szCs w:val="28"/>
        </w:rPr>
        <w:t>péntek</w:t>
      </w:r>
      <w:r>
        <w:rPr>
          <w:b/>
          <w:color w:val="000000"/>
          <w:sz w:val="28"/>
          <w:szCs w:val="28"/>
        </w:rPr>
        <w:t xml:space="preserve">) </w:t>
      </w:r>
    </w:p>
    <w:p w14:paraId="64299A20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3"/>
        <w:gridCol w:w="1701"/>
        <w:gridCol w:w="7039"/>
      </w:tblGrid>
      <w:tr w:rsidR="009261E0" w:rsidRPr="0073400C" w14:paraId="5A6C0A53" w14:textId="77777777" w:rsidTr="00623C56">
        <w:trPr>
          <w:trHeight w:val="303"/>
        </w:trPr>
        <w:tc>
          <w:tcPr>
            <w:tcW w:w="2033" w:type="dxa"/>
            <w:tcBorders>
              <w:top w:val="single" w:sz="18" w:space="0" w:color="000000"/>
              <w:left w:val="single" w:sz="18" w:space="0" w:color="000000"/>
            </w:tcBorders>
          </w:tcPr>
          <w:p w14:paraId="516825B5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237B7379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5209BB87" w14:textId="7BB1FF7B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36915FD7" w14:textId="77777777" w:rsidTr="00623C56">
        <w:trPr>
          <w:trHeight w:val="9022"/>
        </w:trPr>
        <w:tc>
          <w:tcPr>
            <w:tcW w:w="2033" w:type="dxa"/>
            <w:tcBorders>
              <w:left w:val="single" w:sz="18" w:space="0" w:color="000000"/>
              <w:bottom w:val="single" w:sz="12" w:space="0" w:color="000000"/>
            </w:tcBorders>
          </w:tcPr>
          <w:p w14:paraId="04594E40" w14:textId="71AC65DC" w:rsidR="00354AAD" w:rsidRDefault="00354AAD" w:rsidP="008D3FB0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8DE26F5" w14:textId="2201A9F8" w:rsidR="00ED74CE" w:rsidRPr="0068000E" w:rsidRDefault="0068000E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68000E">
              <w:rPr>
                <w:b/>
                <w:sz w:val="24"/>
                <w:szCs w:val="24"/>
                <w:u w:val="single"/>
              </w:rPr>
              <w:t>Női varroda</w:t>
            </w:r>
          </w:p>
          <w:p w14:paraId="09ECD501" w14:textId="77777777" w:rsidR="0068000E" w:rsidRDefault="0068000E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DB43A63" w14:textId="77777777" w:rsidR="0068000E" w:rsidRDefault="0068000E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FEE804A" w14:textId="77777777" w:rsidR="002B6C22" w:rsidRDefault="002B6C22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8CFE014" w14:textId="232823A5" w:rsidR="00ED7DA8" w:rsidRDefault="00F97DC8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54B0BBAC" w14:textId="77777777" w:rsidR="00295B30" w:rsidRDefault="00295B30" w:rsidP="00FC58E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K.</w:t>
            </w:r>
          </w:p>
          <w:p w14:paraId="713953EB" w14:textId="77777777" w:rsidR="00FA6E65" w:rsidRDefault="00FA6E65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4D48088" w14:textId="77777777" w:rsidR="00883988" w:rsidRDefault="00883988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0629A0F" w14:textId="77777777" w:rsidR="002B6C22" w:rsidRDefault="002B6C22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7BAD876" w14:textId="77777777" w:rsidR="00883988" w:rsidRDefault="00883988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0DA315E" w14:textId="22EB73F8" w:rsidR="00883988" w:rsidRPr="00883988" w:rsidRDefault="00883988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883988">
              <w:rPr>
                <w:b/>
                <w:sz w:val="24"/>
                <w:szCs w:val="24"/>
                <w:u w:val="single"/>
              </w:rPr>
              <w:t>Vigadó</w:t>
            </w:r>
          </w:p>
          <w:p w14:paraId="3DCCB79A" w14:textId="62891BD4" w:rsidR="00883988" w:rsidRDefault="00883988" w:rsidP="00FC58E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ifj. Mlinár P.</w:t>
            </w:r>
          </w:p>
          <w:p w14:paraId="115435DD" w14:textId="77777777" w:rsidR="00FA6E65" w:rsidRDefault="00FA6E65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6A21870" w14:textId="77777777" w:rsidR="00F97DC8" w:rsidRDefault="00F97DC8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39059DB" w14:textId="77777777" w:rsidR="00F97DC8" w:rsidRDefault="00F97DC8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3D3DFE1" w14:textId="1E552A9D" w:rsidR="00F97DC8" w:rsidRDefault="0068000E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Jókai Szalon</w:t>
            </w:r>
          </w:p>
          <w:p w14:paraId="6273E4C5" w14:textId="36CCDF1D" w:rsidR="008B72DB" w:rsidRPr="0068000E" w:rsidRDefault="0068000E" w:rsidP="00FC58E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K.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5198379F" w14:textId="4435909A" w:rsidR="003C6B55" w:rsidRDefault="003936B0" w:rsidP="008E46E3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58612F">
              <w:rPr>
                <w:b/>
                <w:sz w:val="24"/>
                <w:szCs w:val="24"/>
              </w:rPr>
              <w:t xml:space="preserve"> </w:t>
            </w:r>
          </w:p>
          <w:p w14:paraId="6630DC8D" w14:textId="0E5EF72A" w:rsidR="0068000E" w:rsidRPr="0068000E" w:rsidRDefault="00623C5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68000E" w:rsidRPr="0068000E">
              <w:rPr>
                <w:b/>
                <w:sz w:val="24"/>
                <w:szCs w:val="24"/>
                <w:u w:val="single"/>
              </w:rPr>
              <w:t>10.00</w:t>
            </w:r>
          </w:p>
          <w:p w14:paraId="7B89FF56" w14:textId="77777777" w:rsidR="0068000E" w:rsidRPr="00B05B43" w:rsidRDefault="0068000E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B99E9C0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BBC5F31" w14:textId="77777777" w:rsidR="002B6C22" w:rsidRDefault="002B6C22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A94E2F" w14:textId="5219E187" w:rsidR="00295B30" w:rsidRDefault="00623C5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8000E">
              <w:rPr>
                <w:b/>
                <w:sz w:val="24"/>
                <w:szCs w:val="24"/>
                <w:u w:val="single"/>
              </w:rPr>
              <w:t>11</w:t>
            </w:r>
            <w:r w:rsidR="001D3FA6">
              <w:rPr>
                <w:b/>
                <w:sz w:val="24"/>
                <w:szCs w:val="24"/>
                <w:u w:val="single"/>
              </w:rPr>
              <w:t>.00-14.00</w:t>
            </w:r>
          </w:p>
          <w:p w14:paraId="6C292CF9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2AF4CBD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1FA0F1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8F452A9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8DF0F80" w14:textId="77777777" w:rsidR="002B6C22" w:rsidRDefault="002B6C22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6A31ADA" w14:textId="4E96E86A" w:rsidR="00FA6E65" w:rsidRDefault="00623C5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883988">
              <w:rPr>
                <w:b/>
                <w:sz w:val="24"/>
                <w:szCs w:val="24"/>
                <w:u w:val="single"/>
              </w:rPr>
              <w:t>9.00-14.00</w:t>
            </w:r>
          </w:p>
          <w:p w14:paraId="35FE301F" w14:textId="77777777" w:rsidR="00883988" w:rsidRDefault="00883988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388E090" w14:textId="77777777" w:rsidR="00883988" w:rsidRDefault="00883988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A9C86CA" w14:textId="77777777" w:rsidR="008B72DB" w:rsidRDefault="008B72DB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ECDD3FD" w14:textId="77777777" w:rsidR="00F97DC8" w:rsidRDefault="00F97DC8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D87CC31" w14:textId="694E79F3" w:rsidR="008B72DB" w:rsidRPr="005E2971" w:rsidRDefault="00623C5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68000E">
              <w:rPr>
                <w:b/>
                <w:sz w:val="24"/>
                <w:szCs w:val="24"/>
                <w:u w:val="single"/>
              </w:rPr>
              <w:t>15.00</w:t>
            </w: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5C16723E" w14:textId="77777777" w:rsidR="00F17524" w:rsidRDefault="00F17524" w:rsidP="00E2778F">
            <w:pPr>
              <w:pStyle w:val="Listaszerbekezds"/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BEF414F" w14:textId="5C596081" w:rsidR="008E275F" w:rsidRDefault="005861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68000E" w:rsidRPr="0068000E">
              <w:rPr>
                <w:b/>
                <w:sz w:val="24"/>
                <w:szCs w:val="24"/>
                <w:u w:val="single"/>
              </w:rPr>
              <w:t>Ruhapróba</w:t>
            </w:r>
            <w:r w:rsidR="0068000E">
              <w:rPr>
                <w:sz w:val="24"/>
                <w:szCs w:val="24"/>
              </w:rPr>
              <w:tab/>
            </w:r>
            <w:r w:rsidR="0068000E">
              <w:rPr>
                <w:sz w:val="24"/>
                <w:szCs w:val="24"/>
              </w:rPr>
              <w:tab/>
            </w:r>
            <w:r w:rsidR="0068000E">
              <w:rPr>
                <w:sz w:val="24"/>
                <w:szCs w:val="24"/>
              </w:rPr>
              <w:tab/>
            </w:r>
            <w:r w:rsidR="0068000E" w:rsidRPr="00CC2F89">
              <w:rPr>
                <w:b/>
                <w:sz w:val="24"/>
                <w:szCs w:val="24"/>
                <w:u w:val="single"/>
              </w:rPr>
              <w:t xml:space="preserve"> </w:t>
            </w:r>
            <w:r w:rsidR="0068000E" w:rsidRPr="00CC2F89">
              <w:rPr>
                <w:b/>
                <w:sz w:val="24"/>
                <w:szCs w:val="24"/>
                <w:u w:val="single"/>
              </w:rPr>
              <w:t>Mindent, amit csak adnak</w:t>
            </w:r>
          </w:p>
          <w:p w14:paraId="78157894" w14:textId="6FA2DEFE" w:rsidR="0068000E" w:rsidRDefault="0068000E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Komáromi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Veselényi O., Földesi Á</w:t>
            </w:r>
            <w:r w:rsidR="00623C56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6ABFCD29" w14:textId="77777777" w:rsidR="0068000E" w:rsidRDefault="0068000E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49C9925" w14:textId="77777777" w:rsidR="002B6C22" w:rsidRDefault="002B6C22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4A923E0" w14:textId="095DEB71" w:rsidR="008E275F" w:rsidRPr="00C27A3D" w:rsidRDefault="00C27A3D" w:rsidP="008E275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164524">
              <w:rPr>
                <w:b/>
                <w:sz w:val="24"/>
                <w:szCs w:val="24"/>
                <w:u w:val="single"/>
              </w:rPr>
              <w:t>Rendelkező próba</w:t>
            </w:r>
            <w:r w:rsidR="00CC2F89">
              <w:rPr>
                <w:sz w:val="24"/>
                <w:szCs w:val="24"/>
              </w:rPr>
              <w:tab/>
            </w:r>
            <w:r w:rsidR="00CC2F89">
              <w:rPr>
                <w:sz w:val="24"/>
                <w:szCs w:val="24"/>
              </w:rPr>
              <w:tab/>
            </w:r>
            <w:r w:rsidR="00CC2F89" w:rsidRPr="00CC2F89">
              <w:rPr>
                <w:b/>
                <w:sz w:val="24"/>
                <w:szCs w:val="24"/>
                <w:u w:val="single"/>
              </w:rPr>
              <w:t>Mindent, amit csak adnak</w:t>
            </w:r>
          </w:p>
          <w:p w14:paraId="29A5A7C5" w14:textId="6C3CB2C3" w:rsidR="002B6C22" w:rsidRDefault="002B6C22" w:rsidP="002B6C2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Komáromi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Veselényi O., Földesi Á</w:t>
            </w:r>
            <w:r w:rsidR="00623C56">
              <w:rPr>
                <w:sz w:val="24"/>
                <w:szCs w:val="24"/>
              </w:rPr>
              <w:t>.</w:t>
            </w:r>
          </w:p>
          <w:p w14:paraId="0AB51D9E" w14:textId="3110B43B" w:rsidR="002B6C22" w:rsidRDefault="002B6C22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hozzá </w:t>
            </w:r>
            <w:r w:rsidR="0068000E">
              <w:rPr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 xml:space="preserve"> órára</w:t>
            </w:r>
            <w:r w:rsidR="0068000E">
              <w:rPr>
                <w:sz w:val="24"/>
                <w:szCs w:val="24"/>
              </w:rPr>
              <w:t xml:space="preserve"> Kovács E. </w:t>
            </w:r>
          </w:p>
          <w:p w14:paraId="3B0ADCDE" w14:textId="56DD042A" w:rsidR="00CC2F89" w:rsidRDefault="002B6C22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  <w:proofErr w:type="spellStart"/>
            <w:r w:rsidR="00CC2F89">
              <w:rPr>
                <w:sz w:val="24"/>
                <w:szCs w:val="24"/>
              </w:rPr>
              <w:t>k.j</w:t>
            </w:r>
            <w:proofErr w:type="spellEnd"/>
            <w:r w:rsidR="00CC2F89">
              <w:rPr>
                <w:sz w:val="24"/>
                <w:szCs w:val="24"/>
              </w:rPr>
              <w:t>.</w:t>
            </w:r>
          </w:p>
          <w:p w14:paraId="20A748E1" w14:textId="77777777" w:rsidR="00295B30" w:rsidRDefault="00295B30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0BBEC16" w14:textId="77777777" w:rsidR="00883988" w:rsidRDefault="00883988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A4A068C" w14:textId="7AD9E24C" w:rsidR="00FA6E65" w:rsidRDefault="00883988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 w:rsidRPr="00883988">
              <w:rPr>
                <w:b/>
                <w:sz w:val="24"/>
                <w:szCs w:val="24"/>
                <w:u w:val="single"/>
              </w:rPr>
              <w:t xml:space="preserve">Táncpróba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883988">
              <w:rPr>
                <w:b/>
                <w:sz w:val="24"/>
                <w:szCs w:val="24"/>
                <w:u w:val="single"/>
              </w:rPr>
              <w:t>Trianon</w:t>
            </w:r>
          </w:p>
          <w:p w14:paraId="13CB824F" w14:textId="44114FA3" w:rsidR="00883988" w:rsidRDefault="00883988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tánckar</w:t>
            </w:r>
            <w:r w:rsidR="0068000E">
              <w:rPr>
                <w:sz w:val="24"/>
                <w:szCs w:val="24"/>
              </w:rPr>
              <w:t xml:space="preserve"> és a kar</w:t>
            </w:r>
          </w:p>
          <w:p w14:paraId="651BE334" w14:textId="77777777" w:rsidR="00883988" w:rsidRDefault="00883988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1B69D60" w14:textId="77777777" w:rsidR="0077456F" w:rsidRDefault="0077456F" w:rsidP="0068000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5C06616" w14:textId="77777777" w:rsidR="0068000E" w:rsidRDefault="0068000E" w:rsidP="0068000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C983FB6" w14:textId="77777777" w:rsidR="0068000E" w:rsidRDefault="0068000E" w:rsidP="0068000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68000E">
              <w:rPr>
                <w:b/>
                <w:sz w:val="24"/>
                <w:szCs w:val="24"/>
                <w:u w:val="single"/>
              </w:rPr>
              <w:t>Olvasópróba</w:t>
            </w:r>
            <w:r>
              <w:rPr>
                <w:sz w:val="24"/>
                <w:szCs w:val="24"/>
              </w:rPr>
              <w:t xml:space="preserve"> – </w:t>
            </w:r>
            <w:r w:rsidRPr="0068000E">
              <w:rPr>
                <w:b/>
                <w:sz w:val="24"/>
                <w:szCs w:val="24"/>
              </w:rPr>
              <w:t xml:space="preserve">sajtónyilvános </w:t>
            </w:r>
            <w:r>
              <w:rPr>
                <w:sz w:val="24"/>
                <w:szCs w:val="24"/>
              </w:rPr>
              <w:tab/>
            </w:r>
            <w:r w:rsidRPr="0068000E">
              <w:rPr>
                <w:b/>
                <w:sz w:val="24"/>
                <w:szCs w:val="24"/>
                <w:u w:val="single"/>
              </w:rPr>
              <w:t>Váratlan találkozások</w:t>
            </w:r>
          </w:p>
          <w:p w14:paraId="59810E80" w14:textId="77777777" w:rsidR="0068000E" w:rsidRDefault="0068000E" w:rsidP="0068000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Földesi Á., Tege A.</w:t>
            </w:r>
          </w:p>
          <w:p w14:paraId="441F58F2" w14:textId="77777777" w:rsidR="0068000E" w:rsidRDefault="0068000E" w:rsidP="0068000E">
            <w:pPr>
              <w:pStyle w:val="Listaszerbekezds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Seregi Z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Vacsi D.,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Bandl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A., Kohári I., Kiss D., </w:t>
            </w:r>
            <w:r w:rsidRPr="00771DB6">
              <w:rPr>
                <w:rFonts w:ascii="Times New Roman" w:hAnsi="Times New Roman" w:cs="Times New Roman"/>
                <w:sz w:val="24"/>
                <w:szCs w:val="24"/>
              </w:rPr>
              <w:t xml:space="preserve">Petrovszki Á.,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Lakatos K., Laurinyecz Z., Vámos Z., Kőrösi B.</w:t>
            </w:r>
          </w:p>
          <w:p w14:paraId="0D2DF15E" w14:textId="664B0002" w:rsidR="0068000E" w:rsidRPr="0068000E" w:rsidRDefault="0068000E" w:rsidP="0068000E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381A910D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21699E5" w14:textId="38465D4D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0169949B" w14:textId="77777777" w:rsidTr="00883988">
        <w:trPr>
          <w:trHeight w:val="1096"/>
        </w:trPr>
        <w:tc>
          <w:tcPr>
            <w:tcW w:w="2033" w:type="dxa"/>
            <w:tcBorders>
              <w:left w:val="single" w:sz="18" w:space="0" w:color="000000"/>
              <w:bottom w:val="single" w:sz="4" w:space="0" w:color="000000"/>
            </w:tcBorders>
          </w:tcPr>
          <w:p w14:paraId="4BD1575A" w14:textId="77777777" w:rsidR="001C3F1A" w:rsidRPr="0073400C" w:rsidRDefault="001C3F1A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6ADB44FE" w14:textId="14F65B35" w:rsidR="009261E0" w:rsidRPr="0073400C" w:rsidRDefault="00FC58E1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740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CB843CF" w14:textId="055A98C6" w:rsidR="001C3F1A" w:rsidRPr="003D6A46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13678505" w14:textId="4B03952D" w:rsidR="0077456F" w:rsidRDefault="00AE1E9D" w:rsidP="00FC58E1">
            <w:pPr>
              <w:pStyle w:val="Nincstrkz"/>
              <w:ind w:left="0" w:hanging="2"/>
              <w:rPr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ab/>
            </w:r>
            <w:r w:rsidR="00FC58E1">
              <w:rPr>
                <w:b/>
                <w:sz w:val="24"/>
                <w:szCs w:val="24"/>
              </w:rPr>
              <w:t xml:space="preserve">    </w:t>
            </w:r>
            <w:r w:rsidR="008E275F">
              <w:rPr>
                <w:b/>
                <w:sz w:val="24"/>
                <w:szCs w:val="24"/>
              </w:rPr>
              <w:t xml:space="preserve">        </w:t>
            </w:r>
          </w:p>
          <w:p w14:paraId="32A1BA01" w14:textId="1B1CBD6B" w:rsidR="008E275F" w:rsidRPr="008E275F" w:rsidRDefault="008E275F" w:rsidP="007D075F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  <w:tr w:rsidR="009261E0" w:rsidRPr="0073400C" w14:paraId="51CD8CAB" w14:textId="77777777" w:rsidTr="00883988">
        <w:trPr>
          <w:trHeight w:val="974"/>
        </w:trPr>
        <w:tc>
          <w:tcPr>
            <w:tcW w:w="2033" w:type="dxa"/>
            <w:tcBorders>
              <w:left w:val="single" w:sz="18" w:space="0" w:color="000000"/>
              <w:bottom w:val="single" w:sz="4" w:space="0" w:color="000000"/>
            </w:tcBorders>
          </w:tcPr>
          <w:p w14:paraId="34A0D08A" w14:textId="77777777" w:rsidR="00AB2E23" w:rsidRPr="0073400C" w:rsidRDefault="00AB2E23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4441F834" w14:textId="674BDA8F" w:rsidR="00340578" w:rsidRPr="0073400C" w:rsidRDefault="00340578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740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93262C4" w14:textId="3564097E" w:rsidR="00AB2E23" w:rsidRDefault="00AE1E9D" w:rsidP="00340578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</w:t>
            </w:r>
          </w:p>
          <w:p w14:paraId="0CF24803" w14:textId="220FD7F2" w:rsidR="0068000E" w:rsidRPr="0068000E" w:rsidRDefault="00B05B43" w:rsidP="00340578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ab/>
            </w:r>
            <w:r w:rsidR="00CC2F89">
              <w:rPr>
                <w:b/>
                <w:sz w:val="24"/>
                <w:szCs w:val="24"/>
              </w:rPr>
              <w:t>19</w:t>
            </w:r>
            <w:r w:rsidRPr="00B05B43">
              <w:rPr>
                <w:b/>
                <w:sz w:val="24"/>
                <w:szCs w:val="24"/>
              </w:rPr>
              <w:t>.00 Vitéz lélek</w:t>
            </w:r>
            <w:r w:rsidR="0068000E">
              <w:rPr>
                <w:sz w:val="24"/>
                <w:szCs w:val="24"/>
              </w:rPr>
              <w:t xml:space="preserve"> (13</w:t>
            </w:r>
            <w:r w:rsidR="00920E53">
              <w:rPr>
                <w:sz w:val="24"/>
                <w:szCs w:val="24"/>
              </w:rPr>
              <w:t xml:space="preserve">) </w:t>
            </w:r>
            <w:r w:rsidR="00920E53">
              <w:rPr>
                <w:sz w:val="24"/>
                <w:szCs w:val="24"/>
              </w:rPr>
              <w:tab/>
            </w:r>
            <w:r w:rsidR="00920E53">
              <w:rPr>
                <w:sz w:val="24"/>
                <w:szCs w:val="24"/>
              </w:rPr>
              <w:tab/>
            </w:r>
            <w:r w:rsidR="00920E53">
              <w:rPr>
                <w:sz w:val="24"/>
                <w:szCs w:val="24"/>
              </w:rPr>
              <w:tab/>
            </w:r>
            <w:proofErr w:type="spellStart"/>
            <w:r w:rsidR="00920E53">
              <w:rPr>
                <w:sz w:val="24"/>
                <w:szCs w:val="24"/>
              </w:rPr>
              <w:t>ügy</w:t>
            </w:r>
            <w:proofErr w:type="gramStart"/>
            <w:r w:rsidR="00920E53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="00920E53">
              <w:rPr>
                <w:sz w:val="24"/>
                <w:szCs w:val="24"/>
              </w:rPr>
              <w:t>.: Kiss K</w:t>
            </w:r>
            <w:r>
              <w:rPr>
                <w:sz w:val="24"/>
                <w:szCs w:val="24"/>
              </w:rPr>
              <w:t>.</w:t>
            </w:r>
          </w:p>
          <w:p w14:paraId="314EEC7C" w14:textId="54DC35FB" w:rsidR="002A317C" w:rsidRPr="0073400C" w:rsidRDefault="00FC58E1" w:rsidP="002A317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FC58E1">
              <w:rPr>
                <w:b/>
                <w:sz w:val="24"/>
                <w:szCs w:val="24"/>
              </w:rPr>
              <w:t xml:space="preserve">       </w:t>
            </w:r>
            <w:r w:rsidR="0068000E">
              <w:rPr>
                <w:b/>
                <w:sz w:val="24"/>
                <w:szCs w:val="24"/>
              </w:rPr>
              <w:t xml:space="preserve">                                                                   az előadás rögzítése</w:t>
            </w:r>
          </w:p>
          <w:p w14:paraId="5624834A" w14:textId="51711367" w:rsidR="00FC58E1" w:rsidRPr="0073400C" w:rsidRDefault="00FC58E1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6B69B719" w14:textId="77777777" w:rsidTr="00883988">
        <w:trPr>
          <w:trHeight w:val="904"/>
        </w:trPr>
        <w:tc>
          <w:tcPr>
            <w:tcW w:w="2033" w:type="dxa"/>
            <w:tcBorders>
              <w:left w:val="single" w:sz="18" w:space="0" w:color="000000"/>
              <w:bottom w:val="single" w:sz="4" w:space="0" w:color="000000"/>
            </w:tcBorders>
          </w:tcPr>
          <w:p w14:paraId="559A4D58" w14:textId="663EA4D8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F07CD7C" w14:textId="77777777" w:rsidR="00FC58E1" w:rsidRPr="0073400C" w:rsidRDefault="00FC58E1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proofErr w:type="spellStart"/>
            <w:r w:rsidRPr="0073400C">
              <w:rPr>
                <w:b/>
                <w:sz w:val="24"/>
                <w:szCs w:val="24"/>
              </w:rPr>
              <w:t>streamelt</w:t>
            </w:r>
            <w:proofErr w:type="spellEnd"/>
            <w:r w:rsidRPr="0073400C">
              <w:rPr>
                <w:b/>
                <w:sz w:val="24"/>
                <w:szCs w:val="24"/>
              </w:rPr>
              <w:t xml:space="preserve"> előadások </w:t>
            </w:r>
          </w:p>
          <w:p w14:paraId="1B95FEEA" w14:textId="49630662" w:rsidR="009261E0" w:rsidRPr="0073400C" w:rsidRDefault="00FC58E1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Jegy.hu</w:t>
            </w:r>
          </w:p>
        </w:tc>
        <w:tc>
          <w:tcPr>
            <w:tcW w:w="8740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4611798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FC9DA94" w14:textId="0D950B45" w:rsidR="00FC58E1" w:rsidRDefault="00AE1E9D" w:rsidP="00FC58E1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</w:t>
            </w:r>
            <w:r w:rsidR="00FC58E1" w:rsidRPr="00D73CC2">
              <w:rPr>
                <w:b/>
                <w:sz w:val="24"/>
                <w:szCs w:val="24"/>
              </w:rPr>
              <w:t>Balkán Kobra</w:t>
            </w:r>
            <w:r w:rsidR="00FC58E1">
              <w:rPr>
                <w:b/>
                <w:sz w:val="24"/>
                <w:szCs w:val="24"/>
              </w:rPr>
              <w:t xml:space="preserve">; Egri csillagok; </w:t>
            </w:r>
            <w:r w:rsidR="00C02596">
              <w:rPr>
                <w:b/>
                <w:sz w:val="24"/>
                <w:szCs w:val="24"/>
              </w:rPr>
              <w:t xml:space="preserve">Detektívjátszma, </w:t>
            </w:r>
            <w:r w:rsidR="00FC58E1">
              <w:rPr>
                <w:b/>
                <w:sz w:val="24"/>
                <w:szCs w:val="24"/>
              </w:rPr>
              <w:t>Tanulmány a nőkről;</w:t>
            </w:r>
            <w:r w:rsidR="00FC58E1" w:rsidRPr="00D73CC2">
              <w:rPr>
                <w:b/>
                <w:sz w:val="24"/>
                <w:szCs w:val="24"/>
              </w:rPr>
              <w:t xml:space="preserve"> </w:t>
            </w:r>
            <w:r w:rsidR="00C02596">
              <w:rPr>
                <w:b/>
                <w:sz w:val="24"/>
                <w:szCs w:val="24"/>
              </w:rPr>
              <w:tab/>
            </w:r>
            <w:r w:rsidR="00FC58E1" w:rsidRPr="00D73CC2">
              <w:rPr>
                <w:b/>
                <w:sz w:val="24"/>
                <w:szCs w:val="24"/>
              </w:rPr>
              <w:t>Vesztegzár a Grand Hotelben</w:t>
            </w:r>
          </w:p>
          <w:p w14:paraId="7BD31215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525D352" w14:textId="77777777" w:rsidTr="00883988">
        <w:trPr>
          <w:trHeight w:val="726"/>
        </w:trPr>
        <w:tc>
          <w:tcPr>
            <w:tcW w:w="2033" w:type="dxa"/>
            <w:tcBorders>
              <w:left w:val="single" w:sz="18" w:space="0" w:color="000000"/>
            </w:tcBorders>
          </w:tcPr>
          <w:p w14:paraId="51A22381" w14:textId="7A8FFB2B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438FB95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740" w:type="dxa"/>
            <w:gridSpan w:val="2"/>
            <w:tcBorders>
              <w:right w:val="single" w:sz="18" w:space="0" w:color="000000"/>
            </w:tcBorders>
          </w:tcPr>
          <w:p w14:paraId="2918564D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25B39347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3D5B6FC1" w14:textId="77777777" w:rsidTr="00883988">
        <w:trPr>
          <w:trHeight w:val="587"/>
        </w:trPr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</w:tcPr>
          <w:p w14:paraId="4728EA66" w14:textId="77777777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07B51D68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740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4A35C3CC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BA5389D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  </w:t>
            </w:r>
          </w:p>
          <w:p w14:paraId="5C7987CB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</w:tbl>
    <w:p w14:paraId="77DB265D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43742"/>
    <w:rsid w:val="00051E06"/>
    <w:rsid w:val="00053B09"/>
    <w:rsid w:val="00061B26"/>
    <w:rsid w:val="0007748B"/>
    <w:rsid w:val="00086C4F"/>
    <w:rsid w:val="000B70BA"/>
    <w:rsid w:val="000B7CE8"/>
    <w:rsid w:val="000D0D42"/>
    <w:rsid w:val="000D32EE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64524"/>
    <w:rsid w:val="001739E1"/>
    <w:rsid w:val="0017655F"/>
    <w:rsid w:val="001A40CF"/>
    <w:rsid w:val="001A548F"/>
    <w:rsid w:val="001A6A92"/>
    <w:rsid w:val="001A77C7"/>
    <w:rsid w:val="001C3F1A"/>
    <w:rsid w:val="001C59B8"/>
    <w:rsid w:val="001D3222"/>
    <w:rsid w:val="001D3FA6"/>
    <w:rsid w:val="00216E0B"/>
    <w:rsid w:val="002226C6"/>
    <w:rsid w:val="00235E73"/>
    <w:rsid w:val="00236F9B"/>
    <w:rsid w:val="00241587"/>
    <w:rsid w:val="00243F62"/>
    <w:rsid w:val="002718F9"/>
    <w:rsid w:val="00295B30"/>
    <w:rsid w:val="002A317C"/>
    <w:rsid w:val="002A38F5"/>
    <w:rsid w:val="002B02D4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7099E"/>
    <w:rsid w:val="0038594D"/>
    <w:rsid w:val="00386589"/>
    <w:rsid w:val="003936B0"/>
    <w:rsid w:val="003A0B9E"/>
    <w:rsid w:val="003A71C7"/>
    <w:rsid w:val="003C4C50"/>
    <w:rsid w:val="003C6B55"/>
    <w:rsid w:val="003D6A46"/>
    <w:rsid w:val="003E3F89"/>
    <w:rsid w:val="003F6791"/>
    <w:rsid w:val="00407F5A"/>
    <w:rsid w:val="0041789E"/>
    <w:rsid w:val="00450C87"/>
    <w:rsid w:val="004D2ED7"/>
    <w:rsid w:val="004D3B85"/>
    <w:rsid w:val="004D41E7"/>
    <w:rsid w:val="004E524A"/>
    <w:rsid w:val="00502F29"/>
    <w:rsid w:val="00510635"/>
    <w:rsid w:val="0052713C"/>
    <w:rsid w:val="00533D2E"/>
    <w:rsid w:val="0054799E"/>
    <w:rsid w:val="0058612F"/>
    <w:rsid w:val="005A331E"/>
    <w:rsid w:val="005A7C91"/>
    <w:rsid w:val="005B7020"/>
    <w:rsid w:val="005E2971"/>
    <w:rsid w:val="005F4F9A"/>
    <w:rsid w:val="00601179"/>
    <w:rsid w:val="00620379"/>
    <w:rsid w:val="00623C56"/>
    <w:rsid w:val="006300BA"/>
    <w:rsid w:val="006422ED"/>
    <w:rsid w:val="00657C52"/>
    <w:rsid w:val="0068000E"/>
    <w:rsid w:val="006C2756"/>
    <w:rsid w:val="006E069C"/>
    <w:rsid w:val="006F1A38"/>
    <w:rsid w:val="0073400C"/>
    <w:rsid w:val="007563E0"/>
    <w:rsid w:val="0077456F"/>
    <w:rsid w:val="00787F47"/>
    <w:rsid w:val="007A3D95"/>
    <w:rsid w:val="007B0139"/>
    <w:rsid w:val="007D075F"/>
    <w:rsid w:val="007D0EC8"/>
    <w:rsid w:val="00813681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587"/>
    <w:rsid w:val="008D3FB0"/>
    <w:rsid w:val="008D51D3"/>
    <w:rsid w:val="008D7FFA"/>
    <w:rsid w:val="008E2212"/>
    <w:rsid w:val="008E275F"/>
    <w:rsid w:val="008E2C0B"/>
    <w:rsid w:val="008E46E3"/>
    <w:rsid w:val="00905F21"/>
    <w:rsid w:val="009143A1"/>
    <w:rsid w:val="00920E53"/>
    <w:rsid w:val="009261E0"/>
    <w:rsid w:val="00933D99"/>
    <w:rsid w:val="009357D4"/>
    <w:rsid w:val="009670BC"/>
    <w:rsid w:val="00973369"/>
    <w:rsid w:val="0097627E"/>
    <w:rsid w:val="009819A7"/>
    <w:rsid w:val="00992914"/>
    <w:rsid w:val="009C17EE"/>
    <w:rsid w:val="009D569A"/>
    <w:rsid w:val="009E5E43"/>
    <w:rsid w:val="00A1313A"/>
    <w:rsid w:val="00A42CE1"/>
    <w:rsid w:val="00A5201E"/>
    <w:rsid w:val="00A62A75"/>
    <w:rsid w:val="00A62CD0"/>
    <w:rsid w:val="00A70A6C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27C4C"/>
    <w:rsid w:val="00B33E6E"/>
    <w:rsid w:val="00B3487B"/>
    <w:rsid w:val="00B46592"/>
    <w:rsid w:val="00B7422A"/>
    <w:rsid w:val="00B953B9"/>
    <w:rsid w:val="00B97C51"/>
    <w:rsid w:val="00BC5E23"/>
    <w:rsid w:val="00BD6C5F"/>
    <w:rsid w:val="00BD72C8"/>
    <w:rsid w:val="00BE4CA2"/>
    <w:rsid w:val="00BF16E4"/>
    <w:rsid w:val="00C02596"/>
    <w:rsid w:val="00C22C79"/>
    <w:rsid w:val="00C27A3D"/>
    <w:rsid w:val="00C35621"/>
    <w:rsid w:val="00C5592B"/>
    <w:rsid w:val="00C57FFD"/>
    <w:rsid w:val="00C65C1E"/>
    <w:rsid w:val="00C86DC3"/>
    <w:rsid w:val="00CA552C"/>
    <w:rsid w:val="00CB43F5"/>
    <w:rsid w:val="00CC2E63"/>
    <w:rsid w:val="00CC2F89"/>
    <w:rsid w:val="00CE67DD"/>
    <w:rsid w:val="00D30A07"/>
    <w:rsid w:val="00D34250"/>
    <w:rsid w:val="00D631CD"/>
    <w:rsid w:val="00D67BFE"/>
    <w:rsid w:val="00D73CC2"/>
    <w:rsid w:val="00DA0469"/>
    <w:rsid w:val="00DA1058"/>
    <w:rsid w:val="00DE315F"/>
    <w:rsid w:val="00E22E62"/>
    <w:rsid w:val="00E2778F"/>
    <w:rsid w:val="00E43936"/>
    <w:rsid w:val="00E72E2B"/>
    <w:rsid w:val="00EC3AA9"/>
    <w:rsid w:val="00ED74CE"/>
    <w:rsid w:val="00ED7DA8"/>
    <w:rsid w:val="00EE07A3"/>
    <w:rsid w:val="00F0284F"/>
    <w:rsid w:val="00F17524"/>
    <w:rsid w:val="00F24949"/>
    <w:rsid w:val="00F43174"/>
    <w:rsid w:val="00F57E35"/>
    <w:rsid w:val="00F608EE"/>
    <w:rsid w:val="00F715FD"/>
    <w:rsid w:val="00F7587E"/>
    <w:rsid w:val="00F83EC0"/>
    <w:rsid w:val="00F92537"/>
    <w:rsid w:val="00F97B35"/>
    <w:rsid w:val="00F97DC8"/>
    <w:rsid w:val="00FA6E65"/>
    <w:rsid w:val="00FB064F"/>
    <w:rsid w:val="00FC58E1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52F5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6C22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2021-05-20T12:02:00Z</cp:lastPrinted>
  <dcterms:created xsi:type="dcterms:W3CDTF">2021-05-20T11:59:00Z</dcterms:created>
  <dcterms:modified xsi:type="dcterms:W3CDTF">2021-05-20T12:03:00Z</dcterms:modified>
</cp:coreProperties>
</file>