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62EE50FF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153E21">
        <w:rPr>
          <w:b/>
          <w:color w:val="000000"/>
          <w:sz w:val="28"/>
          <w:szCs w:val="24"/>
        </w:rPr>
        <w:t>aba, 2023. március 23</w:t>
      </w:r>
      <w:r w:rsidR="00584284" w:rsidRPr="002E19B7">
        <w:rPr>
          <w:b/>
          <w:color w:val="000000"/>
          <w:sz w:val="28"/>
          <w:szCs w:val="24"/>
        </w:rPr>
        <w:t>. (</w:t>
      </w:r>
      <w:r w:rsidR="00153E21">
        <w:rPr>
          <w:b/>
          <w:color w:val="000000"/>
          <w:sz w:val="28"/>
          <w:szCs w:val="24"/>
        </w:rPr>
        <w:t>csütörtök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2EB5EDED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4ABADB32" w14:textId="77777777" w:rsidR="00ED18D1" w:rsidRPr="00143708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0A1CA5E3" w14:textId="112C77E9" w:rsid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295822B1" w14:textId="63BE5A09" w:rsidR="00F737DA" w:rsidRPr="00143708" w:rsidRDefault="00143708" w:rsidP="0014370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4370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200E82E" w14:textId="3680FE66" w:rsidR="00ED18D1" w:rsidRDefault="00143708" w:rsidP="0014370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48BED6C5" w14:textId="77777777" w:rsidR="00ED18D1" w:rsidRP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0DAC6826" w14:textId="5C420E0B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23903D8C" w14:textId="77777777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37D6664B" w14:textId="77777777" w:rsidR="00AD6821" w:rsidRDefault="00AD6821" w:rsidP="00ED18D1">
            <w:pPr>
              <w:ind w:left="0" w:hanging="2"/>
              <w:rPr>
                <w:sz w:val="24"/>
                <w:szCs w:val="24"/>
              </w:rPr>
            </w:pPr>
          </w:p>
          <w:p w14:paraId="1BD7E558" w14:textId="26235258" w:rsidR="00153E21" w:rsidRDefault="00153E21" w:rsidP="00AD682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53E21">
              <w:rPr>
                <w:b/>
                <w:sz w:val="24"/>
                <w:szCs w:val="24"/>
                <w:u w:val="single"/>
              </w:rPr>
              <w:t>Szentes</w:t>
            </w:r>
          </w:p>
          <w:p w14:paraId="341AB709" w14:textId="4A849238" w:rsidR="00143708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CB8183D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E714D32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8C8668B" w14:textId="77777777" w:rsidR="00143708" w:rsidRPr="001C607B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2748EDB8" w14:textId="77777777" w:rsidR="00143708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481ED736" w14:textId="2F430635" w:rsidR="00ED18D1" w:rsidRPr="00153E21" w:rsidRDefault="00153E21" w:rsidP="00153E2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53E21">
              <w:rPr>
                <w:b/>
                <w:sz w:val="24"/>
                <w:szCs w:val="24"/>
                <w:u w:val="single"/>
              </w:rPr>
              <w:t>10.00</w:t>
            </w:r>
          </w:p>
          <w:p w14:paraId="6BA63D9F" w14:textId="77777777" w:rsidR="00153E21" w:rsidRDefault="00153E21" w:rsidP="001C607B">
            <w:pPr>
              <w:ind w:left="0" w:hanging="2"/>
              <w:rPr>
                <w:sz w:val="24"/>
                <w:szCs w:val="24"/>
              </w:rPr>
            </w:pPr>
          </w:p>
          <w:p w14:paraId="62330423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32DEFFFC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54A741D1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7AC9EEA8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2F070773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46F38572" w14:textId="10CE8369" w:rsidR="00143708" w:rsidRDefault="00153E21" w:rsidP="00153E21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3FB3CFB6" w14:textId="723C8FE0" w:rsidR="00ED18D1" w:rsidRDefault="00153E21" w:rsidP="00143708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70344491" w14:textId="77777777" w:rsidR="00ED18D1" w:rsidRDefault="00ED18D1" w:rsidP="00143708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B48439" w14:textId="3951ECBB" w:rsidR="007F4CA3" w:rsidRPr="00AD6821" w:rsidRDefault="007F4CA3" w:rsidP="00AD682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99C5378" w14:textId="3DD6FAB9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0DCA290" w14:textId="6396E7AF" w:rsidR="00EE1A03" w:rsidRDefault="00FC754A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B554D78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45883AA1" w14:textId="44A6C8B5" w:rsidR="00EE1A03" w:rsidRDefault="00143708" w:rsidP="00A23F7B">
            <w:pPr>
              <w:ind w:left="0" w:hanging="2"/>
              <w:rPr>
                <w:sz w:val="24"/>
                <w:szCs w:val="24"/>
              </w:rPr>
            </w:pPr>
            <w:r w:rsidRPr="00143708"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43708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163E0CA1" w14:textId="4D6E8F76" w:rsidR="00EE1A03" w:rsidRDefault="00143708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25827530" w14:textId="79B9527F" w:rsidR="00143708" w:rsidRDefault="00143708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9ECC7E" w14:textId="0A49BA26" w:rsidR="00143708" w:rsidRDefault="00143708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57743AB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2B6BE664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3F39C948" w14:textId="77777777" w:rsidR="00AD6821" w:rsidRDefault="00AD6821" w:rsidP="00A23F7B">
            <w:pPr>
              <w:ind w:left="0" w:hanging="2"/>
              <w:rPr>
                <w:sz w:val="24"/>
                <w:szCs w:val="24"/>
              </w:rPr>
            </w:pPr>
          </w:p>
          <w:p w14:paraId="36D91EE4" w14:textId="7D7D8B07" w:rsidR="00AD6821" w:rsidRPr="00153E21" w:rsidRDefault="00153E21" w:rsidP="00A23F7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3E21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74439469" w14:textId="7EE30FB4" w:rsidR="00153E21" w:rsidRDefault="00153E21" w:rsidP="00A23F7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53E21">
              <w:rPr>
                <w:b/>
                <w:sz w:val="24"/>
                <w:szCs w:val="24"/>
                <w:u w:val="single"/>
              </w:rPr>
              <w:t>Főpróba</w:t>
            </w:r>
          </w:p>
          <w:p w14:paraId="67DE64A6" w14:textId="2B4EF823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9500A9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4FC222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5DF9F582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254C76A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D04B1F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17E76A0A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F359F8B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4C427D76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2BE71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275C5E8D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B5622D7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364F9A68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B222E12" w14:textId="77777777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94E5B8D" w14:textId="77777777" w:rsidR="00AD6821" w:rsidRDefault="00AD6821" w:rsidP="00153E21">
            <w:pPr>
              <w:ind w:left="0" w:hanging="2"/>
              <w:rPr>
                <w:sz w:val="24"/>
                <w:szCs w:val="24"/>
              </w:rPr>
            </w:pPr>
          </w:p>
          <w:p w14:paraId="7E1B2987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315232A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0CF2FDAB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0FA42E4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7BE50063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1B4CD4D2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6D8D43B1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5F6AE179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2258C8AF" w14:textId="77777777" w:rsidR="00153E21" w:rsidRDefault="00153E21" w:rsidP="00153E21">
            <w:pPr>
              <w:ind w:left="0" w:hanging="2"/>
              <w:rPr>
                <w:sz w:val="24"/>
                <w:szCs w:val="24"/>
              </w:rPr>
            </w:pPr>
          </w:p>
          <w:p w14:paraId="0F92191B" w14:textId="26E35AE1" w:rsidR="00153E21" w:rsidRPr="00153E21" w:rsidRDefault="00153E21" w:rsidP="00153E21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2CE9C4C" w:rsidR="003934D2" w:rsidRPr="001625A5" w:rsidRDefault="00153E21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153E21">
              <w:rPr>
                <w:b/>
                <w:sz w:val="24"/>
                <w:szCs w:val="24"/>
                <w:u w:val="single"/>
              </w:rPr>
              <w:t>Országúton</w:t>
            </w:r>
            <w:r>
              <w:rPr>
                <w:b/>
                <w:sz w:val="24"/>
                <w:szCs w:val="24"/>
              </w:rPr>
              <w:t xml:space="preserve"> főpróba indulás Szentesre utazó névsor szerint: 15.30 órakor</w:t>
            </w:r>
          </w:p>
        </w:tc>
      </w:tr>
      <w:tr w:rsidR="003A6F6E" w:rsidRPr="009626C6" w14:paraId="40C75350" w14:textId="77777777" w:rsidTr="00143708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143708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143708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143708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1437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9BB59BE" w14:textId="77777777" w:rsidR="008A0F87" w:rsidRDefault="00A23F7B" w:rsidP="00B53CF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45F4C1CB" w:rsidR="00B53CFF" w:rsidRPr="00F737DA" w:rsidRDefault="00B53CFF" w:rsidP="00B53CF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DDFAA4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3294A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8D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14B22A-6B2C-4EA4-8CAD-DCBBC69C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2023-03-17T13:19:00Z</cp:lastPrinted>
  <dcterms:created xsi:type="dcterms:W3CDTF">2023-03-22T13:48:00Z</dcterms:created>
  <dcterms:modified xsi:type="dcterms:W3CDTF">2023-03-22T13:48:00Z</dcterms:modified>
</cp:coreProperties>
</file>