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D6BDE70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>. június 4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1F517A">
        <w:rPr>
          <w:b/>
          <w:color w:val="000000"/>
          <w:sz w:val="28"/>
          <w:szCs w:val="24"/>
        </w:rPr>
        <w:t>kedd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E3E9052" w:rsidR="00CF3CF0" w:rsidRPr="0085160F" w:rsidRDefault="0085160F" w:rsidP="00F94661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85160F">
              <w:rPr>
                <w:sz w:val="24"/>
                <w:szCs w:val="24"/>
                <w:u w:val="single"/>
              </w:rPr>
              <w:t>Sík Ferenc Kamaraszínház</w:t>
            </w:r>
          </w:p>
          <w:p w14:paraId="70AD1C6B" w14:textId="413392B9" w:rsidR="00CF3CF0" w:rsidRPr="0085160F" w:rsidRDefault="0085160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290A3A3" w:rsidR="00CF3CF0" w:rsidRPr="0085160F" w:rsidRDefault="0085160F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85160F">
              <w:rPr>
                <w:sz w:val="24"/>
                <w:szCs w:val="24"/>
              </w:rPr>
              <w:t>10.00</w:t>
            </w:r>
          </w:p>
          <w:p w14:paraId="502CEA8D" w14:textId="5D7A1DD3" w:rsidR="00CF3CF0" w:rsidRPr="0085160F" w:rsidRDefault="0085160F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85160F">
              <w:rPr>
                <w:sz w:val="24"/>
                <w:szCs w:val="24"/>
              </w:rPr>
              <w:t>14.30</w:t>
            </w:r>
          </w:p>
          <w:p w14:paraId="02C63CC0" w14:textId="77777777" w:rsidR="00F17C30" w:rsidRPr="0085160F" w:rsidRDefault="00F17C3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  <w:u w:val="single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7513E995" w:rsidR="00CF3CF0" w:rsidRPr="00820194" w:rsidRDefault="00CF3CF0" w:rsidP="0044562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3DAA0D" w14:textId="77777777" w:rsidR="002C56D8" w:rsidRDefault="002C56D8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C08ED3" w14:textId="62C4277D" w:rsidR="00F619BF" w:rsidRPr="0085160F" w:rsidRDefault="0085160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5160F">
              <w:rPr>
                <w:sz w:val="24"/>
                <w:szCs w:val="24"/>
                <w:u w:val="single"/>
              </w:rPr>
              <w:t>Jó estét nyár, jó estét szerelem</w:t>
            </w:r>
          </w:p>
          <w:p w14:paraId="5701C8E2" w14:textId="30D6FE6C" w:rsidR="00F17C30" w:rsidRDefault="0085160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Vizsgaelőadás</w:t>
            </w:r>
          </w:p>
          <w:p w14:paraId="7A84575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6E118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9D8BF" w14:textId="1A2BC738" w:rsidR="00F17C30" w:rsidRDefault="0085160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Vizsgaelőadás után bizonyítványosztás</w:t>
            </w:r>
          </w:p>
          <w:p w14:paraId="7A3BB88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67CE6" w14:textId="77777777" w:rsidR="00820194" w:rsidRDefault="0082019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7236F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B31FB5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4405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51E6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D06C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8D4C9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67DF1D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E728EF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A4B04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BCAB6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844D1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8B7C6A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0A4FB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1CBA8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BECA1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7BB5FE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E9F947C" w14:textId="2BBABE61" w:rsidR="00820194" w:rsidRDefault="0018765E" w:rsidP="00BE1BE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7EF4D4A5" w:rsidR="004F42D1" w:rsidRPr="00395AC4" w:rsidRDefault="0082019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E0F0F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7777777" w:rsidR="00937995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902E89F" w14:textId="1BD81FD5" w:rsidR="003E0F0F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Az őz </w:t>
            </w:r>
            <w:r w:rsidRPr="00937995">
              <w:rPr>
                <w:sz w:val="24"/>
                <w:szCs w:val="24"/>
              </w:rPr>
              <w:t>(6)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6DD1B8BF" w14:textId="4E0238E2" w:rsidR="00937995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Anya/Juli: Komáromi A.</w:t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B5D895-3C01-4EDB-B1CB-2352A93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2024-04-30T12:57:00Z</cp:lastPrinted>
  <dcterms:created xsi:type="dcterms:W3CDTF">2024-06-03T12:03:00Z</dcterms:created>
  <dcterms:modified xsi:type="dcterms:W3CDTF">2024-06-03T12:44:00Z</dcterms:modified>
</cp:coreProperties>
</file>