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2EEE6A29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9160F7">
        <w:rPr>
          <w:b/>
          <w:color w:val="000000"/>
          <w:sz w:val="28"/>
          <w:szCs w:val="24"/>
        </w:rPr>
        <w:t xml:space="preserve">július </w:t>
      </w:r>
      <w:r w:rsidR="00D866CD">
        <w:rPr>
          <w:b/>
          <w:color w:val="000000"/>
          <w:sz w:val="28"/>
          <w:szCs w:val="24"/>
        </w:rPr>
        <w:t>4</w:t>
      </w:r>
      <w:r w:rsidR="009160F7">
        <w:rPr>
          <w:b/>
          <w:color w:val="000000"/>
          <w:sz w:val="28"/>
          <w:szCs w:val="24"/>
        </w:rPr>
        <w:t>. (</w:t>
      </w:r>
      <w:r w:rsidR="00D866CD">
        <w:rPr>
          <w:b/>
          <w:color w:val="000000"/>
          <w:sz w:val="28"/>
          <w:szCs w:val="24"/>
        </w:rPr>
        <w:t>csütörtök</w:t>
      </w:r>
      <w:r w:rsidR="009160F7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84F2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24F3FF" w14:textId="64C1CA20" w:rsidR="007A0A93" w:rsidRPr="00D866CD" w:rsidRDefault="00D866CD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866CD">
              <w:rPr>
                <w:bCs/>
                <w:sz w:val="24"/>
                <w:szCs w:val="24"/>
              </w:rPr>
              <w:t>10.00</w:t>
            </w:r>
          </w:p>
          <w:p w14:paraId="566837F1" w14:textId="77777777" w:rsidR="005C294B" w:rsidRPr="00D866CD" w:rsidRDefault="00D866CD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866CD">
              <w:rPr>
                <w:bCs/>
                <w:sz w:val="24"/>
                <w:szCs w:val="24"/>
              </w:rPr>
              <w:t>17.30</w:t>
            </w:r>
          </w:p>
          <w:p w14:paraId="64608665" w14:textId="324205A3" w:rsidR="00D866CD" w:rsidRPr="00D866CD" w:rsidRDefault="00D866CD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  <w:r w:rsidRPr="00D866CD"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6F60BB" w14:textId="77777777" w:rsidR="007A0A93" w:rsidRDefault="007A0A9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A41C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7C8782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1C240F" w14:textId="77777777" w:rsidR="003F3E58" w:rsidRDefault="003F3E58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E277660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AE5552" w14:textId="680A6914" w:rsidR="002E1994" w:rsidRPr="00D866CD" w:rsidRDefault="00DE7831" w:rsidP="00192E97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Ne</w:t>
            </w:r>
            <w:r w:rsidR="00D866CD" w:rsidRPr="00D866CD">
              <w:rPr>
                <w:b/>
                <w:bCs/>
                <w:sz w:val="24"/>
                <w:szCs w:val="24"/>
                <w:u w:val="single"/>
              </w:rPr>
              <w:t xml:space="preserve"> most</w:t>
            </w:r>
            <w:r>
              <w:rPr>
                <w:b/>
                <w:bCs/>
                <w:sz w:val="24"/>
                <w:szCs w:val="24"/>
                <w:u w:val="single"/>
              </w:rPr>
              <w:t>,</w:t>
            </w:r>
            <w:bookmarkStart w:id="0" w:name="_GoBack"/>
            <w:bookmarkEnd w:id="0"/>
            <w:r w:rsidR="00D866CD" w:rsidRPr="00D866CD">
              <w:rPr>
                <w:b/>
                <w:bCs/>
                <w:sz w:val="24"/>
                <w:szCs w:val="24"/>
                <w:u w:val="single"/>
              </w:rPr>
              <w:t xml:space="preserve"> drágám!</w:t>
            </w:r>
          </w:p>
          <w:p w14:paraId="18667F74" w14:textId="55644B39" w:rsidR="00D866CD" w:rsidRPr="00D866CD" w:rsidRDefault="00D866CD" w:rsidP="00D866CD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D866CD">
              <w:rPr>
                <w:bCs/>
                <w:sz w:val="24"/>
                <w:szCs w:val="24"/>
              </w:rPr>
              <w:t>műszak érkezése</w:t>
            </w:r>
          </w:p>
          <w:p w14:paraId="055AE9CF" w14:textId="509BE764" w:rsidR="00D866CD" w:rsidRPr="00D866CD" w:rsidRDefault="00D866CD" w:rsidP="00D866CD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D866CD">
              <w:rPr>
                <w:bCs/>
                <w:sz w:val="24"/>
                <w:szCs w:val="24"/>
              </w:rPr>
              <w:t>művészek érkezés</w:t>
            </w:r>
          </w:p>
          <w:p w14:paraId="4B404A13" w14:textId="29DF0AF1" w:rsidR="009160F7" w:rsidRPr="00D866CD" w:rsidRDefault="00D866CD" w:rsidP="00D866CD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D866CD">
              <w:rPr>
                <w:bCs/>
                <w:sz w:val="24"/>
                <w:szCs w:val="24"/>
              </w:rPr>
              <w:t>hangbeállás, próba</w:t>
            </w:r>
          </w:p>
          <w:p w14:paraId="7C6696FC" w14:textId="77777777" w:rsidR="009160F7" w:rsidRDefault="009160F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BB4AD2" w14:textId="77777777" w:rsidR="009160F7" w:rsidRDefault="009160F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EB1FC7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2F09A7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924F3E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775F0B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16F3FE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1F7398C6" w:rsidR="00137946" w:rsidRPr="00D82846" w:rsidRDefault="00D828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4C0984C" w14:textId="77777777" w:rsidR="00385D11" w:rsidRDefault="00E6256F" w:rsidP="00D866CD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85D11">
              <w:rPr>
                <w:b/>
                <w:sz w:val="24"/>
                <w:szCs w:val="24"/>
              </w:rPr>
              <w:tab/>
            </w:r>
          </w:p>
          <w:p w14:paraId="32DBD3CF" w14:textId="18C8C28B" w:rsidR="00D866CD" w:rsidRPr="00D866CD" w:rsidRDefault="00385D11" w:rsidP="00385D11">
            <w:pPr>
              <w:ind w:left="0" w:hanging="2"/>
              <w:textDirection w:val="lrTb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D866CD" w:rsidRPr="00D866CD">
              <w:rPr>
                <w:b/>
                <w:bCs/>
                <w:sz w:val="24"/>
                <w:szCs w:val="24"/>
              </w:rPr>
              <w:t>20.30 Ne most, drágám! / Csabai Nyár – Városháza díszudvara</w:t>
            </w:r>
          </w:p>
          <w:p w14:paraId="74AB3B4F" w14:textId="1DD7FF11" w:rsidR="000E60FC" w:rsidRPr="00D866CD" w:rsidRDefault="00D866CD" w:rsidP="00D866CD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 w:rsidRPr="00D866CD">
              <w:rPr>
                <w:b/>
                <w:bCs/>
                <w:sz w:val="24"/>
                <w:szCs w:val="24"/>
              </w:rPr>
              <w:tab/>
            </w:r>
            <w:r w:rsidRPr="00D866CD">
              <w:rPr>
                <w:b/>
                <w:bCs/>
                <w:sz w:val="24"/>
                <w:szCs w:val="24"/>
              </w:rPr>
              <w:tab/>
            </w:r>
            <w:r w:rsidRPr="00D866CD">
              <w:rPr>
                <w:b/>
                <w:bCs/>
                <w:sz w:val="24"/>
                <w:szCs w:val="24"/>
              </w:rPr>
              <w:tab/>
            </w:r>
            <w:r w:rsidRPr="00D866CD">
              <w:rPr>
                <w:i/>
                <w:sz w:val="24"/>
                <w:szCs w:val="24"/>
              </w:rPr>
              <w:t>a Kecskeméti Katona József Nemzeti Színház előadása</w:t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05650982" w:rsidR="00413BBD" w:rsidRPr="00B2679D" w:rsidRDefault="006250E6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1C5423-3602-43D8-9AE2-638BB5F7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2024-06-21T11:55:00Z</cp:lastPrinted>
  <dcterms:created xsi:type="dcterms:W3CDTF">2024-07-03T08:59:00Z</dcterms:created>
  <dcterms:modified xsi:type="dcterms:W3CDTF">2024-07-03T09:38:00Z</dcterms:modified>
</cp:coreProperties>
</file>