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0FBA2836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BA2B56">
        <w:rPr>
          <w:b/>
          <w:color w:val="000000"/>
          <w:sz w:val="28"/>
          <w:szCs w:val="24"/>
        </w:rPr>
        <w:t>11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BA2B56">
        <w:rPr>
          <w:b/>
          <w:color w:val="000000"/>
          <w:sz w:val="28"/>
          <w:szCs w:val="24"/>
        </w:rPr>
        <w:t>hétfő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33439389" w14:textId="56965F73" w:rsidR="002B4BE6" w:rsidRDefault="002B4BE6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5B5957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77777777" w:rsidR="00726192" w:rsidRPr="00414F7F" w:rsidRDefault="00414F7F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14F7F">
              <w:rPr>
                <w:b/>
                <w:sz w:val="24"/>
                <w:szCs w:val="24"/>
                <w:u w:val="single"/>
              </w:rPr>
              <w:t>Vigadó</w:t>
            </w:r>
          </w:p>
          <w:p w14:paraId="5E38C1DB" w14:textId="2DD2F3EE" w:rsidR="00414F7F" w:rsidRDefault="00414F7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1582BF85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79702F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BB6FAE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FAA3E5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E4C9CE" w14:textId="546E57D7" w:rsid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A03E60" w14:textId="77777777" w:rsidR="009912C6" w:rsidRPr="009912C6" w:rsidRDefault="009912C6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912C6">
              <w:rPr>
                <w:b/>
                <w:sz w:val="24"/>
                <w:szCs w:val="24"/>
              </w:rPr>
              <w:t>Sík Ferenc Kamaraszínház</w:t>
            </w:r>
          </w:p>
          <w:p w14:paraId="3275161C" w14:textId="77777777" w:rsidR="009912C6" w:rsidRDefault="009912C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2CB02B" w14:textId="45568301" w:rsidR="00414F7F" w:rsidRDefault="00414F7F" w:rsidP="00414F7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14F7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2EC95C8" w14:textId="25DD9CFC" w:rsidR="009912C6" w:rsidRDefault="009912C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Tarsoly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hangosító, világosító</w:t>
            </w:r>
            <w:r w:rsidR="00C6569A">
              <w:rPr>
                <w:sz w:val="24"/>
                <w:szCs w:val="24"/>
              </w:rPr>
              <w:t>, videós</w:t>
            </w:r>
          </w:p>
          <w:p w14:paraId="0D3D787B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657D3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0C5E1" w14:textId="42942C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CDCC87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2C14EE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AA4C12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0283A1" w14:textId="77777777" w:rsidR="00414F7F" w:rsidRDefault="00414F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8DEE79" w14:textId="2C809201" w:rsidR="009912C6" w:rsidRPr="009912C6" w:rsidRDefault="009912C6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912C6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1CF6183C" w14:textId="77777777" w:rsidR="002B4BE6" w:rsidRDefault="002B4BE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4ED7A4" w14:textId="77777777" w:rsidR="00D20E3E" w:rsidRDefault="00D20E3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240703" w14:textId="51A805ED" w:rsidR="0019737E" w:rsidRPr="00414F7F" w:rsidRDefault="00414F7F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14F7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51C76CF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050E2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B145B8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E412CF" w14:textId="07CC65B6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AEE056" w14:textId="24F8CA2F" w:rsidR="006B34EA" w:rsidRPr="00414F7F" w:rsidRDefault="00414F7F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414F7F">
              <w:rPr>
                <w:b/>
                <w:sz w:val="24"/>
                <w:szCs w:val="24"/>
              </w:rPr>
              <w:t>8.45</w:t>
            </w:r>
          </w:p>
          <w:p w14:paraId="39E12746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DE0D3B" w14:textId="77777777" w:rsidR="009912C6" w:rsidRDefault="009912C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669DA1" w14:textId="21C75896" w:rsidR="009912C6" w:rsidRDefault="00414F7F" w:rsidP="00726192">
            <w:pPr>
              <w:tabs>
                <w:tab w:val="left" w:pos="1224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14F7F">
              <w:rPr>
                <w:b/>
                <w:sz w:val="24"/>
                <w:szCs w:val="24"/>
                <w:u w:val="single"/>
              </w:rPr>
              <w:t>12.00-15.00</w:t>
            </w:r>
          </w:p>
          <w:p w14:paraId="4272B4A1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9E3254" w14:textId="45884AC5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E2C505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A94FF2" w14:textId="69C65B4B" w:rsidR="009912C6" w:rsidRDefault="009912C6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9912C6">
              <w:rPr>
                <w:b/>
                <w:sz w:val="24"/>
                <w:szCs w:val="24"/>
              </w:rPr>
              <w:t>15.00-18.00</w:t>
            </w:r>
          </w:p>
          <w:p w14:paraId="0EFA91AE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8ED466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A93179" w14:textId="21772373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C933F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99BBFE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97B6CF" w14:textId="414D20B4" w:rsidR="006B34EA" w:rsidRPr="009912C6" w:rsidRDefault="009912C6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9912C6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4DAB22A" w14:textId="77777777" w:rsidR="00875779" w:rsidRDefault="00875779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9B39B5F" w14:textId="77777777" w:rsidR="00D20E3E" w:rsidRDefault="00D20E3E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2F2C2D5" w14:textId="55EB2590" w:rsidR="00C80665" w:rsidRPr="00414F7F" w:rsidRDefault="00414F7F" w:rsidP="0035715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14F7F"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912C6">
              <w:rPr>
                <w:sz w:val="24"/>
                <w:szCs w:val="24"/>
              </w:rPr>
              <w:tab/>
            </w:r>
            <w:r w:rsidRPr="00414F7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414F7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414F7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3BEBF047" w14:textId="7D0C2E7A" w:rsidR="00726192" w:rsidRPr="00726192" w:rsidRDefault="00414F7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  <w:p w14:paraId="3C09CD42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548675" w14:textId="77777777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8082C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6E6F41" w14:textId="77777777" w:rsidR="006B34EA" w:rsidRPr="00726192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502AE6" w14:textId="1FB70123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B34BE5" w14:textId="2CFCDDBA" w:rsidR="00414F7F" w:rsidRDefault="00414F7F" w:rsidP="00BD78B8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414F7F">
              <w:rPr>
                <w:b/>
                <w:sz w:val="24"/>
                <w:szCs w:val="24"/>
              </w:rPr>
              <w:t>M1 élő bejelentkezés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14F7F">
              <w:rPr>
                <w:b/>
                <w:sz w:val="24"/>
                <w:szCs w:val="24"/>
                <w:u w:val="single"/>
              </w:rPr>
              <w:t>Két összeillő ember</w:t>
            </w:r>
          </w:p>
          <w:p w14:paraId="0563062D" w14:textId="68722EED" w:rsid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</w:t>
            </w:r>
          </w:p>
          <w:p w14:paraId="71AE8133" w14:textId="77777777" w:rsidR="009912C6" w:rsidRDefault="009912C6" w:rsidP="00414F7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7F3666" w14:textId="11C7319F" w:rsidR="00414F7F" w:rsidRDefault="00414F7F" w:rsidP="00414F7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9912C6" w:rsidRPr="009912C6">
              <w:rPr>
                <w:b/>
                <w:sz w:val="24"/>
                <w:szCs w:val="24"/>
              </w:rPr>
              <w:tab/>
            </w:r>
            <w:r w:rsidR="009912C6" w:rsidRPr="009912C6">
              <w:rPr>
                <w:b/>
                <w:sz w:val="24"/>
                <w:szCs w:val="24"/>
              </w:rPr>
              <w:tab/>
            </w:r>
            <w:r w:rsidR="009912C6" w:rsidRPr="009912C6">
              <w:rPr>
                <w:b/>
                <w:sz w:val="24"/>
                <w:szCs w:val="24"/>
              </w:rPr>
              <w:tab/>
            </w:r>
            <w:r w:rsidR="009912C6" w:rsidRPr="00414F7F">
              <w:rPr>
                <w:b/>
                <w:sz w:val="24"/>
                <w:szCs w:val="24"/>
                <w:u w:val="single"/>
              </w:rPr>
              <w:t>Két összeillő ember</w:t>
            </w:r>
          </w:p>
          <w:p w14:paraId="0E36C442" w14:textId="3DB72E64" w:rsidR="009912C6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  <w:r w:rsidR="009912C6">
              <w:rPr>
                <w:sz w:val="24"/>
                <w:szCs w:val="24"/>
              </w:rPr>
              <w:t xml:space="preserve"> a végéig</w:t>
            </w:r>
          </w:p>
          <w:p w14:paraId="377B96CF" w14:textId="0DF6EE52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A40895F" w14:textId="1963D48B" w:rsidR="009912C6" w:rsidRDefault="00C6569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</w:t>
            </w:r>
            <w:r w:rsidR="009912C6">
              <w:rPr>
                <w:sz w:val="24"/>
                <w:szCs w:val="24"/>
              </w:rPr>
              <w:t>. j.</w:t>
            </w:r>
          </w:p>
          <w:p w14:paraId="552189F8" w14:textId="7C248410" w:rsidR="009912C6" w:rsidRDefault="009912C6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912C6">
              <w:rPr>
                <w:b/>
                <w:sz w:val="24"/>
                <w:szCs w:val="24"/>
              </w:rPr>
              <w:t>Fénykorrekció szükség szerint</w:t>
            </w:r>
          </w:p>
          <w:p w14:paraId="3ED43AD7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FD1E6E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2DF1C4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60201F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A0BE2C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A4FA8" w14:textId="77777777" w:rsidR="009912C6" w:rsidRDefault="009912C6" w:rsidP="009912C6">
            <w:pPr>
              <w:ind w:left="0" w:hanging="2"/>
              <w:textDirection w:val="lrTb"/>
              <w:rPr>
                <w:b/>
                <w:bCs/>
                <w:sz w:val="24"/>
                <w:u w:val="single"/>
              </w:rPr>
            </w:pPr>
            <w:r w:rsidRPr="009912C6">
              <w:rPr>
                <w:b/>
                <w:bCs/>
                <w:sz w:val="24"/>
                <w:u w:val="single"/>
              </w:rPr>
              <w:t xml:space="preserve">Munkácsy, a festőfejedelem </w:t>
            </w:r>
            <w:r w:rsidRPr="009912C6">
              <w:rPr>
                <w:b/>
                <w:bCs/>
                <w:sz w:val="24"/>
              </w:rPr>
              <w:t>díszletbontás,</w:t>
            </w:r>
          </w:p>
          <w:p w14:paraId="72ACC9CB" w14:textId="77777777" w:rsidR="00757770" w:rsidRDefault="009912C6" w:rsidP="009912C6">
            <w:pPr>
              <w:ind w:left="0" w:hanging="2"/>
              <w:textDirection w:val="lrTb"/>
              <w:rPr>
                <w:b/>
                <w:bCs/>
                <w:sz w:val="24"/>
              </w:rPr>
            </w:pPr>
            <w:r w:rsidRPr="009912C6">
              <w:rPr>
                <w:b/>
                <w:bCs/>
                <w:sz w:val="24"/>
              </w:rPr>
              <w:t xml:space="preserve">majd </w:t>
            </w:r>
            <w:r w:rsidRPr="009912C6">
              <w:rPr>
                <w:b/>
                <w:bCs/>
                <w:sz w:val="24"/>
                <w:u w:val="single"/>
              </w:rPr>
              <w:t xml:space="preserve">A </w:t>
            </w:r>
            <w:proofErr w:type="spellStart"/>
            <w:r w:rsidRPr="009912C6">
              <w:rPr>
                <w:b/>
                <w:bCs/>
                <w:sz w:val="24"/>
                <w:u w:val="single"/>
              </w:rPr>
              <w:t>Noszty</w:t>
            </w:r>
            <w:proofErr w:type="spellEnd"/>
            <w:r w:rsidRPr="009912C6">
              <w:rPr>
                <w:b/>
                <w:bCs/>
                <w:sz w:val="24"/>
                <w:u w:val="single"/>
              </w:rPr>
              <w:t xml:space="preserve"> fiú esete…</w:t>
            </w:r>
            <w:r w:rsidRPr="009912C6">
              <w:rPr>
                <w:b/>
                <w:bCs/>
                <w:sz w:val="24"/>
              </w:rPr>
              <w:t xml:space="preserve"> díszletépítés</w:t>
            </w:r>
          </w:p>
          <w:p w14:paraId="432BF003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A37F2E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52C441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3FC276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40255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FFC36B" w14:textId="0A0EBE72" w:rsidR="00946420" w:rsidRPr="009912C6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12E16018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374111D1" w14:textId="2C224205" w:rsidR="00906CD2" w:rsidRPr="00526B7C" w:rsidRDefault="00906CD2" w:rsidP="00D20E3E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Pr="00526B7C">
              <w:rPr>
                <w:b/>
                <w:sz w:val="24"/>
                <w:szCs w:val="22"/>
              </w:rPr>
              <w:tab/>
            </w:r>
          </w:p>
          <w:p w14:paraId="796B3A79" w14:textId="0DD81834" w:rsidR="00BD78B8" w:rsidRPr="00A07056" w:rsidRDefault="00726192" w:rsidP="00BD78B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1A9A85E" w14:textId="47353279" w:rsidR="002D047C" w:rsidRPr="00A07056" w:rsidRDefault="002D047C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5710DA38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0330B85" w14:textId="77777777" w:rsidR="000F4DD3" w:rsidRDefault="00382227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3A54A79" w14:textId="21DEBCC9" w:rsidR="00BA2B56" w:rsidRDefault="00BA2B56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14F7F">
              <w:rPr>
                <w:b/>
                <w:sz w:val="24"/>
                <w:szCs w:val="24"/>
              </w:rPr>
              <w:t>19.00 Két összeillő ember</w:t>
            </w:r>
            <w:r>
              <w:rPr>
                <w:sz w:val="24"/>
                <w:szCs w:val="24"/>
              </w:rPr>
              <w:t xml:space="preserve"> </w:t>
            </w:r>
            <w:r w:rsidR="00414F7F">
              <w:rPr>
                <w:sz w:val="24"/>
                <w:szCs w:val="24"/>
              </w:rPr>
              <w:t>(76)</w:t>
            </w:r>
            <w:r w:rsidR="00414F7F">
              <w:rPr>
                <w:sz w:val="24"/>
                <w:szCs w:val="24"/>
              </w:rPr>
              <w:tab/>
            </w:r>
            <w:r w:rsidR="00414F7F">
              <w:rPr>
                <w:sz w:val="24"/>
                <w:szCs w:val="24"/>
              </w:rPr>
              <w:tab/>
              <w:t>ügy. rend</w:t>
            </w:r>
            <w:proofErr w:type="gramStart"/>
            <w:r w:rsidR="00414F7F">
              <w:rPr>
                <w:sz w:val="24"/>
                <w:szCs w:val="24"/>
              </w:rPr>
              <w:t>.:</w:t>
            </w:r>
            <w:proofErr w:type="gramEnd"/>
            <w:r w:rsidR="00414F7F">
              <w:rPr>
                <w:sz w:val="24"/>
                <w:szCs w:val="24"/>
              </w:rPr>
              <w:t xml:space="preserve"> Tarsoly K.</w:t>
            </w:r>
          </w:p>
          <w:p w14:paraId="1E7C37E2" w14:textId="072AF867" w:rsidR="00997037" w:rsidRPr="000F4DD3" w:rsidRDefault="000F4DD3" w:rsidP="00997037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19CCD1EC" w:rsidR="000F4DD3" w:rsidRPr="000F4DD3" w:rsidRDefault="000F4DD3" w:rsidP="000F4DD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531E87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18771227" w:rsidR="002D047C" w:rsidRPr="00295922" w:rsidRDefault="00414F7F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000EC0" w14:textId="21A8BD2C" w:rsidR="008C1135" w:rsidRPr="00414F7F" w:rsidRDefault="00B209C0" w:rsidP="00C35C2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14F7F" w:rsidRPr="00414F7F">
              <w:rPr>
                <w:b/>
                <w:sz w:val="24"/>
                <w:szCs w:val="24"/>
              </w:rPr>
              <w:t>18.00</w:t>
            </w:r>
            <w:r w:rsidR="00414F7F" w:rsidRPr="00414F7F"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r w:rsidR="00414F7F" w:rsidRPr="00414F7F">
              <w:rPr>
                <w:b/>
                <w:sz w:val="24"/>
                <w:szCs w:val="24"/>
              </w:rPr>
              <w:t>Darvasi László Neandervölgyiek c.</w:t>
            </w:r>
          </w:p>
          <w:p w14:paraId="616DF775" w14:textId="3DDC6281" w:rsidR="00414F7F" w:rsidRPr="00414F7F" w:rsidRDefault="00414F7F" w:rsidP="00C35C2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14F7F">
              <w:rPr>
                <w:b/>
                <w:sz w:val="24"/>
                <w:szCs w:val="24"/>
              </w:rPr>
              <w:tab/>
            </w:r>
            <w:r w:rsidRPr="00414F7F">
              <w:rPr>
                <w:b/>
                <w:sz w:val="24"/>
                <w:szCs w:val="24"/>
              </w:rPr>
              <w:tab/>
            </w:r>
            <w:r w:rsidRPr="00414F7F">
              <w:rPr>
                <w:b/>
                <w:sz w:val="24"/>
                <w:szCs w:val="24"/>
              </w:rPr>
              <w:tab/>
              <w:t>regénytrilógiájának bemutatása</w:t>
            </w:r>
          </w:p>
          <w:p w14:paraId="4ABBCDF2" w14:textId="29B6AD94" w:rsidR="00414F7F" w:rsidRPr="00414F7F" w:rsidRDefault="00414F7F" w:rsidP="00C35C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14F7F">
              <w:rPr>
                <w:i/>
                <w:sz w:val="24"/>
                <w:szCs w:val="24"/>
              </w:rPr>
              <w:t>Bárka folyóirat rendezvénye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51058D13" w14:textId="708E5B7C" w:rsidR="00414F7F" w:rsidRPr="00B209C0" w:rsidRDefault="00414F7F" w:rsidP="00C35C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2C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6BED8B-5841-476F-A432-C20B9600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2024-11-08T13:38:00Z</cp:lastPrinted>
  <dcterms:created xsi:type="dcterms:W3CDTF">2024-11-08T12:16:00Z</dcterms:created>
  <dcterms:modified xsi:type="dcterms:W3CDTF">2024-11-08T13:38:00Z</dcterms:modified>
</cp:coreProperties>
</file>